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11400F" w:rsidRDefault="003A25A4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AGENDA</w:t>
      </w:r>
    </w:p>
    <w:p w14:paraId="2E935BBD" w14:textId="77777777" w:rsidR="003A25A4" w:rsidRPr="0011400F" w:rsidRDefault="003A25A4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CITY COUNCIL MEETING</w:t>
      </w:r>
    </w:p>
    <w:p w14:paraId="6633361A" w14:textId="46D1407E" w:rsidR="003A25A4" w:rsidRPr="0011400F" w:rsidRDefault="005A2413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July 22</w:t>
      </w:r>
      <w:r w:rsidR="003A25A4" w:rsidRPr="0011400F">
        <w:rPr>
          <w:rFonts w:ascii="Times New Roman" w:hAnsi="Times New Roman"/>
          <w:sz w:val="18"/>
          <w:szCs w:val="18"/>
        </w:rPr>
        <w:t>, 202</w:t>
      </w:r>
      <w:r w:rsidR="00200FEC" w:rsidRPr="0011400F">
        <w:rPr>
          <w:rFonts w:ascii="Times New Roman" w:hAnsi="Times New Roman"/>
          <w:sz w:val="18"/>
          <w:szCs w:val="18"/>
        </w:rPr>
        <w:t>4</w:t>
      </w:r>
    </w:p>
    <w:p w14:paraId="55AF787B" w14:textId="77777777" w:rsidR="003A25A4" w:rsidRPr="0011400F" w:rsidRDefault="003A25A4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6:15 pm</w:t>
      </w:r>
    </w:p>
    <w:p w14:paraId="47ADFC3F" w14:textId="77777777" w:rsidR="003A25A4" w:rsidRPr="0011400F" w:rsidRDefault="003A25A4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</w:p>
    <w:p w14:paraId="7FDBCFA0" w14:textId="3EAD0218" w:rsidR="003A25A4" w:rsidRPr="0011400F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8"/>
          <w:szCs w:val="18"/>
        </w:rPr>
      </w:pPr>
      <w:r w:rsidRPr="0011400F">
        <w:rPr>
          <w:rFonts w:ascii="Times New Roman" w:hAnsi="Times New Roman"/>
          <w:i/>
          <w:sz w:val="18"/>
          <w:szCs w:val="18"/>
        </w:rPr>
        <w:t>REMOVE HAT/TURN CELLPHONES OFF/DO NOT USE DURING MEETING</w:t>
      </w:r>
    </w:p>
    <w:p w14:paraId="12D8AC93" w14:textId="77777777" w:rsidR="003A25A4" w:rsidRPr="0011400F" w:rsidRDefault="003A25A4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</w:p>
    <w:p w14:paraId="1D613635" w14:textId="77777777" w:rsidR="003A25A4" w:rsidRPr="0011400F" w:rsidRDefault="003A25A4" w:rsidP="003A25A4">
      <w:pPr>
        <w:spacing w:after="0" w:afterAutospacing="0"/>
        <w:rPr>
          <w:rFonts w:ascii="Times New Roman" w:hAnsi="Times New Roman"/>
          <w:sz w:val="18"/>
          <w:szCs w:val="18"/>
          <w:u w:val="single"/>
        </w:rPr>
      </w:pPr>
      <w:r w:rsidRPr="0011400F">
        <w:rPr>
          <w:rFonts w:ascii="Times New Roman" w:hAnsi="Times New Roman"/>
          <w:sz w:val="18"/>
          <w:szCs w:val="18"/>
          <w:u w:val="single"/>
        </w:rPr>
        <w:t>MEETING CALLED TO ORDER</w:t>
      </w:r>
    </w:p>
    <w:p w14:paraId="35694893" w14:textId="77777777" w:rsidR="003A25A4" w:rsidRPr="0011400F" w:rsidRDefault="003A25A4" w:rsidP="003A25A4">
      <w:pPr>
        <w:spacing w:after="0" w:afterAutospacing="0"/>
        <w:rPr>
          <w:rFonts w:ascii="Times New Roman" w:hAnsi="Times New Roman"/>
          <w:sz w:val="18"/>
          <w:szCs w:val="18"/>
          <w:u w:val="single"/>
        </w:rPr>
      </w:pPr>
      <w:r w:rsidRPr="0011400F">
        <w:rPr>
          <w:rFonts w:ascii="Times New Roman" w:hAnsi="Times New Roman"/>
          <w:sz w:val="18"/>
          <w:szCs w:val="18"/>
          <w:u w:val="single"/>
        </w:rPr>
        <w:t>PLEDGE OF ALLEGIANCE</w:t>
      </w:r>
    </w:p>
    <w:p w14:paraId="33BDFC28" w14:textId="16784179" w:rsidR="003D52B2" w:rsidRPr="0011400F" w:rsidRDefault="003A25A4" w:rsidP="003A25A4">
      <w:pPr>
        <w:spacing w:after="0" w:afterAutospacing="0"/>
        <w:rPr>
          <w:rFonts w:ascii="Times New Roman" w:eastAsia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  <w:u w:val="single"/>
        </w:rPr>
        <w:t>MOMENT OF SILENT REFLECTION</w:t>
      </w:r>
    </w:p>
    <w:p w14:paraId="23120785" w14:textId="43CB706C" w:rsidR="003A25A4" w:rsidRPr="0011400F" w:rsidRDefault="003D52B2" w:rsidP="003A25A4">
      <w:pPr>
        <w:spacing w:after="0" w:afterAutospacing="0"/>
        <w:rPr>
          <w:rFonts w:ascii="Times New Roman" w:eastAsia="Times New Roman" w:hAnsi="Times New Roman"/>
          <w:sz w:val="18"/>
          <w:szCs w:val="18"/>
          <w:u w:val="single"/>
        </w:rPr>
      </w:pPr>
      <w:r w:rsidRPr="0011400F">
        <w:rPr>
          <w:rFonts w:ascii="Times New Roman" w:eastAsia="Times New Roman" w:hAnsi="Times New Roman"/>
          <w:sz w:val="18"/>
          <w:szCs w:val="18"/>
          <w:u w:val="single"/>
        </w:rPr>
        <w:t>AN EXECUTIVE MEETING WAS HELD PRIOR TO TONIGHTS MEETING FOR PERSONNEL</w:t>
      </w:r>
      <w:r w:rsidR="003A25A4" w:rsidRPr="0011400F">
        <w:rPr>
          <w:rFonts w:ascii="Times New Roman" w:eastAsia="Times New Roman" w:hAnsi="Times New Roman"/>
          <w:sz w:val="18"/>
          <w:szCs w:val="18"/>
          <w:u w:val="single"/>
        </w:rPr>
        <w:t xml:space="preserve"> </w:t>
      </w:r>
    </w:p>
    <w:p w14:paraId="578CE7AF" w14:textId="4FDD9FEE" w:rsidR="003D52B2" w:rsidRPr="0011400F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  <w:u w:val="single"/>
        </w:rPr>
        <w:t>R</w:t>
      </w:r>
      <w:r w:rsidR="003D52B2" w:rsidRPr="0011400F">
        <w:rPr>
          <w:rFonts w:ascii="Times New Roman" w:hAnsi="Times New Roman"/>
          <w:sz w:val="18"/>
          <w:szCs w:val="18"/>
          <w:u w:val="single"/>
        </w:rPr>
        <w:t>OLL CALL</w:t>
      </w:r>
      <w:r w:rsidRPr="0011400F">
        <w:rPr>
          <w:rFonts w:ascii="Times New Roman" w:hAnsi="Times New Roman"/>
          <w:sz w:val="18"/>
          <w:szCs w:val="18"/>
          <w:u w:val="single"/>
        </w:rPr>
        <w:t xml:space="preserve"> </w:t>
      </w:r>
      <w:r w:rsidR="00106D8E" w:rsidRPr="0011400F">
        <w:rPr>
          <w:rFonts w:ascii="Times New Roman" w:hAnsi="Times New Roman"/>
          <w:sz w:val="18"/>
          <w:szCs w:val="18"/>
          <w:u w:val="single"/>
        </w:rPr>
        <w:t>– EISTER, SAVIDGE, BROSIOUS, BARNHART, MARTINA</w:t>
      </w:r>
      <w:r w:rsidRPr="0011400F">
        <w:rPr>
          <w:rFonts w:ascii="Times New Roman" w:hAnsi="Times New Roman"/>
          <w:sz w:val="18"/>
          <w:szCs w:val="18"/>
        </w:rPr>
        <w:t xml:space="preserve">      </w:t>
      </w:r>
    </w:p>
    <w:p w14:paraId="3FD6B75D" w14:textId="39AD96D6" w:rsidR="003A25A4" w:rsidRPr="0011400F" w:rsidRDefault="003A25A4" w:rsidP="003A25A4">
      <w:pPr>
        <w:spacing w:after="0" w:afterAutospacing="0"/>
        <w:rPr>
          <w:rFonts w:ascii="Times New Roman" w:hAnsi="Times New Roman"/>
          <w:sz w:val="18"/>
          <w:szCs w:val="18"/>
          <w:u w:val="single"/>
        </w:rPr>
      </w:pPr>
      <w:r w:rsidRPr="0011400F">
        <w:rPr>
          <w:rFonts w:ascii="Times New Roman" w:hAnsi="Times New Roman"/>
          <w:sz w:val="18"/>
          <w:szCs w:val="18"/>
          <w:u w:val="single"/>
        </w:rPr>
        <w:t>PUBLIC COMMENT/AGENDA ITEMS</w:t>
      </w:r>
      <w:r w:rsidR="00AB0B98" w:rsidRPr="0011400F">
        <w:rPr>
          <w:rFonts w:ascii="Times New Roman" w:hAnsi="Times New Roman"/>
          <w:sz w:val="18"/>
          <w:szCs w:val="18"/>
          <w:u w:val="single"/>
        </w:rPr>
        <w:t xml:space="preserve"> ONLY</w:t>
      </w:r>
      <w:r w:rsidRPr="0011400F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7EE0FBFF" w14:textId="77777777" w:rsidR="00AB0B98" w:rsidRPr="0011400F" w:rsidRDefault="00AB0B98" w:rsidP="003A25A4">
      <w:pPr>
        <w:spacing w:after="0" w:afterAutospacing="0"/>
        <w:rPr>
          <w:rFonts w:ascii="Times New Roman" w:hAnsi="Times New Roman"/>
          <w:b/>
          <w:sz w:val="18"/>
          <w:szCs w:val="18"/>
          <w:u w:val="single"/>
        </w:rPr>
      </w:pPr>
    </w:p>
    <w:p w14:paraId="71D996B3" w14:textId="77777777" w:rsidR="00646F2C" w:rsidRPr="0011400F" w:rsidRDefault="00646F2C" w:rsidP="00646F2C">
      <w:pPr>
        <w:spacing w:after="0" w:afterAutospacing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11400F">
        <w:rPr>
          <w:rFonts w:ascii="Times New Roman" w:hAnsi="Times New Roman"/>
          <w:b/>
          <w:bCs/>
          <w:sz w:val="18"/>
          <w:szCs w:val="18"/>
          <w:u w:val="single"/>
        </w:rPr>
        <w:t>Old Business</w:t>
      </w:r>
    </w:p>
    <w:p w14:paraId="4211E71D" w14:textId="77777777" w:rsidR="00490A76" w:rsidRPr="0011400F" w:rsidRDefault="00490A76" w:rsidP="00646F2C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1D9562C7" w14:textId="2C935F72" w:rsidR="00A51F0E" w:rsidRPr="0011400F" w:rsidRDefault="003A25A4" w:rsidP="003A25A4">
      <w:pPr>
        <w:spacing w:after="0" w:afterAutospacing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11400F">
        <w:rPr>
          <w:rFonts w:ascii="Times New Roman" w:hAnsi="Times New Roman"/>
          <w:b/>
          <w:bCs/>
          <w:sz w:val="18"/>
          <w:szCs w:val="18"/>
          <w:u w:val="single"/>
        </w:rPr>
        <w:t>New Business</w:t>
      </w:r>
    </w:p>
    <w:p w14:paraId="3B9FE54B" w14:textId="77777777" w:rsidR="00B268F6" w:rsidRPr="0011400F" w:rsidRDefault="00B268F6" w:rsidP="003A25A4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78C459A4" w14:textId="42EFF8D9" w:rsidR="00D13006" w:rsidRPr="0011400F" w:rsidRDefault="00B268F6" w:rsidP="003A25A4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Notice to Proceed for Reagan Street Intersection</w:t>
      </w:r>
      <w:r w:rsidR="001E4C9C" w:rsidRPr="0011400F">
        <w:rPr>
          <w:rFonts w:ascii="Times New Roman" w:hAnsi="Times New Roman"/>
          <w:sz w:val="18"/>
          <w:szCs w:val="18"/>
        </w:rPr>
        <w:t xml:space="preserve"> </w:t>
      </w:r>
      <w:r w:rsidR="008E139C" w:rsidRPr="0011400F">
        <w:rPr>
          <w:rFonts w:ascii="Times New Roman" w:hAnsi="Times New Roman"/>
          <w:sz w:val="18"/>
          <w:szCs w:val="18"/>
        </w:rPr>
        <w:t>–</w:t>
      </w:r>
      <w:r w:rsidR="001E4C9C" w:rsidRPr="0011400F">
        <w:rPr>
          <w:rFonts w:ascii="Times New Roman" w:hAnsi="Times New Roman"/>
          <w:sz w:val="18"/>
          <w:szCs w:val="18"/>
        </w:rPr>
        <w:t xml:space="preserve"> BACKER</w:t>
      </w:r>
    </w:p>
    <w:p w14:paraId="7785EE6B" w14:textId="77777777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0DCFF93D" w14:textId="2990B883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Susquehanna Change Order – BACKER</w:t>
      </w:r>
    </w:p>
    <w:p w14:paraId="49714719" w14:textId="77777777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0ACCB2D3" w14:textId="59ACE539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City Administrator Ordinance 1</w:t>
      </w:r>
      <w:r w:rsidRPr="0011400F">
        <w:rPr>
          <w:rFonts w:ascii="Times New Roman" w:hAnsi="Times New Roman"/>
          <w:sz w:val="18"/>
          <w:szCs w:val="18"/>
          <w:vertAlign w:val="superscript"/>
        </w:rPr>
        <w:t>st</w:t>
      </w:r>
      <w:r w:rsidRPr="0011400F">
        <w:rPr>
          <w:rFonts w:ascii="Times New Roman" w:hAnsi="Times New Roman"/>
          <w:sz w:val="18"/>
          <w:szCs w:val="18"/>
        </w:rPr>
        <w:t xml:space="preserve"> Reading - BACKER</w:t>
      </w:r>
    </w:p>
    <w:p w14:paraId="0D95C18C" w14:textId="77777777" w:rsidR="008E139C" w:rsidRPr="0011400F" w:rsidRDefault="008E139C" w:rsidP="003A25A4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19036B6E" w14:textId="5949A695" w:rsidR="00583C51" w:rsidRPr="0011400F" w:rsidRDefault="00AB5602" w:rsidP="003A25A4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Termination of Michael Rhoads from Code Enforcement – BARNHART</w:t>
      </w:r>
    </w:p>
    <w:p w14:paraId="69D1EEA4" w14:textId="77777777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2ED9DE97" w14:textId="0B2A77E0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Public Safety Logistics Officer - BARNHART</w:t>
      </w:r>
    </w:p>
    <w:p w14:paraId="4F40F047" w14:textId="77777777" w:rsidR="00D13006" w:rsidRPr="0011400F" w:rsidRDefault="00D13006" w:rsidP="00D13006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1B56920E" w14:textId="3E83542C" w:rsidR="00D13006" w:rsidRPr="0011400F" w:rsidRDefault="00D13006" w:rsidP="00D13006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First Reading Chapter 175-112 Zoning Fee Ordinance Revision – BARNHART</w:t>
      </w:r>
    </w:p>
    <w:p w14:paraId="2C64BAA2" w14:textId="77777777" w:rsidR="00D13006" w:rsidRPr="0011400F" w:rsidRDefault="00D13006" w:rsidP="00D13006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505E0B9A" w14:textId="094EBAE6" w:rsidR="00D13006" w:rsidRPr="0011400F" w:rsidRDefault="00D13006" w:rsidP="00D13006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Code Clerk, Cheryl Delsite, Pay Rate $16.00 an Hour, 32 Hours a Week - BARNHART</w:t>
      </w:r>
    </w:p>
    <w:p w14:paraId="78A6A3A7" w14:textId="77777777" w:rsidR="00D13006" w:rsidRPr="0011400F" w:rsidRDefault="00D13006" w:rsidP="003A25A4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0245DB74" w14:textId="2B7B7F07" w:rsidR="003C5960" w:rsidRPr="0011400F" w:rsidRDefault="003C0EC3" w:rsidP="003A25A4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Approval of Abstract/Vouchers for GF</w:t>
      </w:r>
      <w:r w:rsidR="000A79C2" w:rsidRPr="0011400F">
        <w:rPr>
          <w:rFonts w:ascii="Times New Roman" w:hAnsi="Times New Roman"/>
          <w:sz w:val="18"/>
          <w:szCs w:val="18"/>
        </w:rPr>
        <w:t xml:space="preserve"> </w:t>
      </w:r>
      <w:r w:rsidR="004A3A7B" w:rsidRPr="0011400F">
        <w:rPr>
          <w:rFonts w:ascii="Times New Roman" w:hAnsi="Times New Roman"/>
          <w:sz w:val="18"/>
          <w:szCs w:val="18"/>
        </w:rPr>
        <w:t>$</w:t>
      </w:r>
      <w:r w:rsidR="00B1438B" w:rsidRPr="0011400F">
        <w:rPr>
          <w:rFonts w:ascii="Times New Roman" w:hAnsi="Times New Roman"/>
          <w:sz w:val="18"/>
          <w:szCs w:val="18"/>
        </w:rPr>
        <w:t>150,127.83</w:t>
      </w:r>
      <w:r w:rsidR="0043667A" w:rsidRPr="0011400F">
        <w:rPr>
          <w:rFonts w:ascii="Times New Roman" w:hAnsi="Times New Roman"/>
          <w:sz w:val="18"/>
          <w:szCs w:val="18"/>
        </w:rPr>
        <w:t>,</w:t>
      </w:r>
      <w:r w:rsidR="00271425" w:rsidRPr="0011400F">
        <w:rPr>
          <w:rFonts w:ascii="Times New Roman" w:hAnsi="Times New Roman"/>
          <w:sz w:val="18"/>
          <w:szCs w:val="18"/>
        </w:rPr>
        <w:t xml:space="preserve"> </w:t>
      </w:r>
      <w:r w:rsidRPr="0011400F">
        <w:rPr>
          <w:rFonts w:ascii="Times New Roman" w:hAnsi="Times New Roman"/>
          <w:sz w:val="18"/>
          <w:szCs w:val="18"/>
        </w:rPr>
        <w:t>L</w:t>
      </w:r>
      <w:r w:rsidR="001033F0" w:rsidRPr="0011400F">
        <w:rPr>
          <w:rFonts w:ascii="Times New Roman" w:hAnsi="Times New Roman"/>
          <w:sz w:val="18"/>
          <w:szCs w:val="18"/>
        </w:rPr>
        <w:t>F</w:t>
      </w:r>
      <w:r w:rsidR="009E4341" w:rsidRPr="0011400F">
        <w:rPr>
          <w:rFonts w:ascii="Times New Roman" w:hAnsi="Times New Roman"/>
          <w:sz w:val="18"/>
          <w:szCs w:val="18"/>
        </w:rPr>
        <w:t xml:space="preserve"> $</w:t>
      </w:r>
      <w:r w:rsidR="00B1438B" w:rsidRPr="0011400F">
        <w:rPr>
          <w:rFonts w:ascii="Times New Roman" w:hAnsi="Times New Roman"/>
          <w:sz w:val="18"/>
          <w:szCs w:val="18"/>
        </w:rPr>
        <w:t>0.00</w:t>
      </w:r>
      <w:r w:rsidR="0043667A" w:rsidRPr="0011400F">
        <w:rPr>
          <w:rFonts w:ascii="Times New Roman" w:hAnsi="Times New Roman"/>
          <w:sz w:val="18"/>
          <w:szCs w:val="18"/>
        </w:rPr>
        <w:t>, Private Grants $, Payroll $</w:t>
      </w:r>
      <w:r w:rsidR="00B1438B" w:rsidRPr="0011400F">
        <w:rPr>
          <w:rFonts w:ascii="Times New Roman" w:hAnsi="Times New Roman"/>
          <w:sz w:val="18"/>
          <w:szCs w:val="18"/>
        </w:rPr>
        <w:t xml:space="preserve"> -</w:t>
      </w:r>
      <w:r w:rsidR="00173D84" w:rsidRPr="0011400F">
        <w:rPr>
          <w:rFonts w:ascii="Times New Roman" w:hAnsi="Times New Roman"/>
          <w:sz w:val="18"/>
          <w:szCs w:val="18"/>
        </w:rPr>
        <w:t xml:space="preserve"> SAVIDGE</w:t>
      </w:r>
      <w:r w:rsidRPr="0011400F">
        <w:rPr>
          <w:rFonts w:ascii="Times New Roman" w:hAnsi="Times New Roman"/>
          <w:sz w:val="18"/>
          <w:szCs w:val="18"/>
        </w:rPr>
        <w:t xml:space="preserve"> </w:t>
      </w:r>
    </w:p>
    <w:p w14:paraId="2B76218F" w14:textId="77777777" w:rsidR="003C5960" w:rsidRPr="0011400F" w:rsidRDefault="003C5960" w:rsidP="003A25A4">
      <w:pPr>
        <w:spacing w:after="0" w:afterAutospacing="0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38D68259" w14:textId="4D009C39" w:rsidR="00EE6F81" w:rsidRPr="0011400F" w:rsidRDefault="003A25A4" w:rsidP="003A25A4">
      <w:pPr>
        <w:spacing w:after="0" w:afterAutospacing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11400F">
        <w:rPr>
          <w:rFonts w:ascii="Times New Roman" w:hAnsi="Times New Roman"/>
          <w:b/>
          <w:bCs/>
          <w:sz w:val="18"/>
          <w:szCs w:val="18"/>
          <w:u w:val="single"/>
        </w:rPr>
        <w:t xml:space="preserve">Discussion </w:t>
      </w:r>
    </w:p>
    <w:p w14:paraId="1278EE4E" w14:textId="77777777" w:rsidR="00106D8E" w:rsidRPr="0011400F" w:rsidRDefault="00106D8E" w:rsidP="003A25A4">
      <w:pPr>
        <w:spacing w:after="0" w:afterAutospacing="0"/>
        <w:rPr>
          <w:rFonts w:ascii="Times New Roman" w:hAnsi="Times New Roman"/>
          <w:b/>
          <w:sz w:val="18"/>
          <w:szCs w:val="18"/>
          <w:u w:val="single"/>
        </w:rPr>
      </w:pPr>
    </w:p>
    <w:p w14:paraId="58DB7FB3" w14:textId="77777777" w:rsidR="0011400F" w:rsidRPr="0011400F" w:rsidRDefault="0011400F" w:rsidP="003A25A4">
      <w:pPr>
        <w:spacing w:after="0" w:afterAutospacing="0"/>
        <w:rPr>
          <w:rFonts w:ascii="Times New Roman" w:hAnsi="Times New Roman"/>
          <w:bCs/>
          <w:sz w:val="18"/>
          <w:szCs w:val="18"/>
        </w:rPr>
      </w:pPr>
      <w:r w:rsidRPr="0011400F">
        <w:rPr>
          <w:rFonts w:ascii="Times New Roman" w:hAnsi="Times New Roman"/>
          <w:bCs/>
          <w:sz w:val="18"/>
          <w:szCs w:val="18"/>
        </w:rPr>
        <w:t xml:space="preserve">Fire Department Consolidation Building / Location – BARNHART/BROSIOUS </w:t>
      </w:r>
    </w:p>
    <w:p w14:paraId="721BDC92" w14:textId="77777777" w:rsidR="0011400F" w:rsidRPr="0011400F" w:rsidRDefault="0011400F" w:rsidP="003A25A4">
      <w:pPr>
        <w:spacing w:after="0" w:afterAutospacing="0"/>
        <w:rPr>
          <w:rFonts w:ascii="Times New Roman" w:hAnsi="Times New Roman"/>
          <w:bCs/>
          <w:sz w:val="18"/>
          <w:szCs w:val="18"/>
        </w:rPr>
      </w:pPr>
    </w:p>
    <w:p w14:paraId="702B86A6" w14:textId="77BEE9CA" w:rsidR="00106D8E" w:rsidRPr="0011400F" w:rsidRDefault="00ED1B6D" w:rsidP="003A25A4">
      <w:pPr>
        <w:spacing w:after="0" w:afterAutospacing="0"/>
        <w:rPr>
          <w:rFonts w:ascii="Times New Roman" w:hAnsi="Times New Roman"/>
          <w:bCs/>
          <w:sz w:val="18"/>
          <w:szCs w:val="18"/>
        </w:rPr>
      </w:pPr>
      <w:r w:rsidRPr="0011400F">
        <w:rPr>
          <w:rFonts w:ascii="Times New Roman" w:hAnsi="Times New Roman"/>
          <w:bCs/>
          <w:sz w:val="18"/>
          <w:szCs w:val="18"/>
        </w:rPr>
        <w:t>Boat Launch Lights – BROSIOUS</w:t>
      </w:r>
    </w:p>
    <w:p w14:paraId="44039125" w14:textId="77777777" w:rsidR="00106D8E" w:rsidRPr="0011400F" w:rsidRDefault="00106D8E" w:rsidP="003A25A4">
      <w:pPr>
        <w:spacing w:after="0" w:afterAutospacing="0"/>
        <w:rPr>
          <w:rFonts w:ascii="Times New Roman" w:hAnsi="Times New Roman"/>
          <w:b/>
          <w:sz w:val="18"/>
          <w:szCs w:val="18"/>
          <w:u w:val="single"/>
        </w:rPr>
      </w:pPr>
    </w:p>
    <w:p w14:paraId="62F7D8EB" w14:textId="139EB64E" w:rsidR="002F0CE1" w:rsidRPr="0011400F" w:rsidRDefault="002F0CE1" w:rsidP="002F0CE1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IT Infrastructure Citywide – BROSIOUS</w:t>
      </w:r>
    </w:p>
    <w:p w14:paraId="03FA4B6B" w14:textId="77777777" w:rsidR="002F0CE1" w:rsidRPr="0011400F" w:rsidRDefault="002F0CE1" w:rsidP="002F0CE1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6F9DDB44" w14:textId="4D3BFAD1" w:rsidR="002F0CE1" w:rsidRPr="0011400F" w:rsidRDefault="002F0CE1" w:rsidP="002F0CE1">
      <w:pPr>
        <w:spacing w:after="0" w:afterAutospacing="0"/>
        <w:rPr>
          <w:rFonts w:ascii="Times New Roman" w:hAnsi="Times New Roman"/>
          <w:sz w:val="18"/>
          <w:szCs w:val="18"/>
        </w:rPr>
      </w:pPr>
      <w:r w:rsidRPr="0011400F">
        <w:rPr>
          <w:rFonts w:ascii="Times New Roman" w:hAnsi="Times New Roman"/>
          <w:sz w:val="18"/>
          <w:szCs w:val="18"/>
        </w:rPr>
        <w:t>City Events - BROSIOUS</w:t>
      </w:r>
    </w:p>
    <w:p w14:paraId="137F8D4C" w14:textId="77777777" w:rsidR="00106D8E" w:rsidRPr="0011400F" w:rsidRDefault="00106D8E" w:rsidP="003A25A4">
      <w:pPr>
        <w:spacing w:after="0" w:afterAutospacing="0"/>
        <w:rPr>
          <w:rFonts w:ascii="Times New Roman" w:hAnsi="Times New Roman"/>
          <w:b/>
          <w:sz w:val="18"/>
          <w:szCs w:val="18"/>
          <w:u w:val="single"/>
        </w:rPr>
      </w:pPr>
    </w:p>
    <w:p w14:paraId="2445B863" w14:textId="1FA4E205" w:rsidR="003A25A4" w:rsidRPr="0011400F" w:rsidRDefault="003A25A4" w:rsidP="003A25A4">
      <w:pPr>
        <w:spacing w:after="0" w:afterAutospacing="0"/>
        <w:rPr>
          <w:rFonts w:ascii="Times New Roman" w:hAnsi="Times New Roman"/>
          <w:b/>
          <w:sz w:val="18"/>
          <w:szCs w:val="18"/>
          <w:u w:val="single"/>
        </w:rPr>
      </w:pPr>
      <w:r w:rsidRPr="0011400F">
        <w:rPr>
          <w:rFonts w:ascii="Times New Roman" w:hAnsi="Times New Roman"/>
          <w:b/>
          <w:sz w:val="18"/>
          <w:szCs w:val="18"/>
          <w:u w:val="single"/>
        </w:rPr>
        <w:t>ANNOUNCEMENTS</w:t>
      </w:r>
    </w:p>
    <w:p w14:paraId="4CDCBEE7" w14:textId="77777777" w:rsidR="006728A3" w:rsidRPr="0011400F" w:rsidRDefault="006728A3" w:rsidP="006728A3">
      <w:pPr>
        <w:spacing w:after="0" w:afterAutospacing="0"/>
        <w:rPr>
          <w:rFonts w:ascii="Times New Roman" w:hAnsi="Times New Roman"/>
          <w:sz w:val="18"/>
          <w:szCs w:val="18"/>
        </w:rPr>
      </w:pPr>
    </w:p>
    <w:p w14:paraId="036E7C19" w14:textId="3E7AE537" w:rsidR="003D5C56" w:rsidRPr="0011400F" w:rsidRDefault="003D5C56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>Accepting Letters of Interest for 1 open spot H.A.R.B. (Historical Architectural Review Board) – Must be a Licensed Contractor</w:t>
      </w:r>
      <w:r w:rsidR="0044027F" w:rsidRPr="0011400F">
        <w:rPr>
          <w:rFonts w:ascii="Times New Roman" w:hAnsi="Times New Roman"/>
          <w:b/>
          <w:bCs/>
          <w:sz w:val="18"/>
          <w:szCs w:val="18"/>
        </w:rPr>
        <w:t>. Please contact Robyn or Jeff in the Mayor’s Office.</w:t>
      </w:r>
    </w:p>
    <w:p w14:paraId="5D98B29F" w14:textId="76BFA33E" w:rsidR="0044027F" w:rsidRPr="0011400F" w:rsidRDefault="003D5C56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  <w:r w:rsidR="0044027F" w:rsidRPr="0011400F">
        <w:rPr>
          <w:rFonts w:ascii="Times New Roman" w:hAnsi="Times New Roman"/>
          <w:b/>
          <w:bCs/>
          <w:sz w:val="18"/>
          <w:szCs w:val="18"/>
        </w:rPr>
        <w:t xml:space="preserve">.  Please contact Robyn or Jeff </w:t>
      </w:r>
      <w:proofErr w:type="gramStart"/>
      <w:r w:rsidR="0044027F" w:rsidRPr="0011400F">
        <w:rPr>
          <w:rFonts w:ascii="Times New Roman" w:hAnsi="Times New Roman"/>
          <w:b/>
          <w:bCs/>
          <w:sz w:val="18"/>
          <w:szCs w:val="18"/>
        </w:rPr>
        <w:t>on</w:t>
      </w:r>
      <w:proofErr w:type="gramEnd"/>
      <w:r w:rsidR="0044027F" w:rsidRPr="0011400F">
        <w:rPr>
          <w:rFonts w:ascii="Times New Roman" w:hAnsi="Times New Roman"/>
          <w:b/>
          <w:bCs/>
          <w:sz w:val="18"/>
          <w:szCs w:val="18"/>
        </w:rPr>
        <w:t xml:space="preserve"> the Mayor’s Office.</w:t>
      </w:r>
    </w:p>
    <w:p w14:paraId="7AE854C3" w14:textId="3D1B24A6" w:rsidR="001E4C9C" w:rsidRPr="0011400F" w:rsidRDefault="001E4C9C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>Joe Snedeker/WNEP – 12 Noon Cameron Park July 23</w:t>
      </w:r>
      <w:r w:rsidRPr="0011400F">
        <w:rPr>
          <w:rFonts w:ascii="Times New Roman" w:hAnsi="Times New Roman"/>
          <w:b/>
          <w:bCs/>
          <w:sz w:val="18"/>
          <w:szCs w:val="18"/>
          <w:vertAlign w:val="superscript"/>
        </w:rPr>
        <w:t>rd</w:t>
      </w:r>
      <w:r w:rsidRPr="0011400F">
        <w:rPr>
          <w:rFonts w:ascii="Times New Roman" w:hAnsi="Times New Roman"/>
          <w:b/>
          <w:bCs/>
          <w:sz w:val="18"/>
          <w:szCs w:val="18"/>
        </w:rPr>
        <w:t>, 2024.  Dunking booth will be used to raise money for St. Joe’s Hospital.  11am – 1pm</w:t>
      </w:r>
      <w:r w:rsidR="008775EB" w:rsidRPr="0011400F">
        <w:rPr>
          <w:rFonts w:ascii="Times New Roman" w:hAnsi="Times New Roman"/>
          <w:b/>
          <w:bCs/>
          <w:sz w:val="18"/>
          <w:szCs w:val="18"/>
        </w:rPr>
        <w:t>. Any Volunteers?</w:t>
      </w:r>
    </w:p>
    <w:p w14:paraId="744DE208" w14:textId="1C9D4211" w:rsidR="003D5C56" w:rsidRPr="0011400F" w:rsidRDefault="003D5C56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 xml:space="preserve">Christmas in July – Saturday, July 27, </w:t>
      </w:r>
      <w:r w:rsidR="009E4341" w:rsidRPr="0011400F">
        <w:rPr>
          <w:rFonts w:ascii="Times New Roman" w:hAnsi="Times New Roman"/>
          <w:b/>
          <w:bCs/>
          <w:sz w:val="18"/>
          <w:szCs w:val="18"/>
        </w:rPr>
        <w:t>2024,</w:t>
      </w:r>
      <w:r w:rsidRPr="0011400F">
        <w:rPr>
          <w:rFonts w:ascii="Times New Roman" w:hAnsi="Times New Roman"/>
          <w:b/>
          <w:bCs/>
          <w:sz w:val="18"/>
          <w:szCs w:val="18"/>
        </w:rPr>
        <w:t xml:space="preserve"> from 9am-4pm at Cameron Park</w:t>
      </w:r>
    </w:p>
    <w:p w14:paraId="1914D523" w14:textId="71E72BDE" w:rsidR="006124BE" w:rsidRPr="0011400F" w:rsidRDefault="006124BE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 xml:space="preserve">National Night Out – Tuesday, </w:t>
      </w:r>
      <w:r w:rsidR="009E4341" w:rsidRPr="0011400F">
        <w:rPr>
          <w:rFonts w:ascii="Times New Roman" w:hAnsi="Times New Roman"/>
          <w:b/>
          <w:bCs/>
          <w:sz w:val="18"/>
          <w:szCs w:val="18"/>
        </w:rPr>
        <w:t>August</w:t>
      </w:r>
      <w:r w:rsidRPr="0011400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775EB" w:rsidRPr="0011400F">
        <w:rPr>
          <w:rFonts w:ascii="Times New Roman" w:hAnsi="Times New Roman"/>
          <w:b/>
          <w:bCs/>
          <w:sz w:val="18"/>
          <w:szCs w:val="18"/>
        </w:rPr>
        <w:t>6</w:t>
      </w:r>
      <w:r w:rsidRPr="0011400F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="009E4341" w:rsidRPr="0011400F">
        <w:rPr>
          <w:rFonts w:ascii="Times New Roman" w:hAnsi="Times New Roman"/>
          <w:b/>
          <w:bCs/>
          <w:sz w:val="18"/>
          <w:szCs w:val="18"/>
        </w:rPr>
        <w:t>2024,</w:t>
      </w:r>
      <w:r w:rsidRPr="0011400F">
        <w:rPr>
          <w:rFonts w:ascii="Times New Roman" w:hAnsi="Times New Roman"/>
          <w:b/>
          <w:bCs/>
          <w:sz w:val="18"/>
          <w:szCs w:val="18"/>
        </w:rPr>
        <w:t xml:space="preserve"> from 5pm-8pm at James Eister Community Center</w:t>
      </w:r>
    </w:p>
    <w:p w14:paraId="5729C684" w14:textId="63DBFC8B" w:rsidR="006124BE" w:rsidRPr="0011400F" w:rsidRDefault="006124BE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 xml:space="preserve">Latin Festival – Saturday, </w:t>
      </w:r>
      <w:r w:rsidR="009E4341" w:rsidRPr="0011400F">
        <w:rPr>
          <w:rFonts w:ascii="Times New Roman" w:hAnsi="Times New Roman"/>
          <w:b/>
          <w:bCs/>
          <w:sz w:val="18"/>
          <w:szCs w:val="18"/>
        </w:rPr>
        <w:t>August</w:t>
      </w:r>
      <w:r w:rsidRPr="0011400F">
        <w:rPr>
          <w:rFonts w:ascii="Times New Roman" w:hAnsi="Times New Roman"/>
          <w:b/>
          <w:bCs/>
          <w:sz w:val="18"/>
          <w:szCs w:val="18"/>
        </w:rPr>
        <w:t xml:space="preserve"> 10, </w:t>
      </w:r>
      <w:r w:rsidR="009E4341" w:rsidRPr="0011400F">
        <w:rPr>
          <w:rFonts w:ascii="Times New Roman" w:hAnsi="Times New Roman"/>
          <w:b/>
          <w:bCs/>
          <w:sz w:val="18"/>
          <w:szCs w:val="18"/>
        </w:rPr>
        <w:t>2024,</w:t>
      </w:r>
      <w:r w:rsidRPr="0011400F">
        <w:rPr>
          <w:rFonts w:ascii="Times New Roman" w:hAnsi="Times New Roman"/>
          <w:b/>
          <w:bCs/>
          <w:sz w:val="18"/>
          <w:szCs w:val="18"/>
        </w:rPr>
        <w:t xml:space="preserve"> at Merle Phillips Park</w:t>
      </w:r>
    </w:p>
    <w:p w14:paraId="4EB09416" w14:textId="42A6569A" w:rsidR="00C35A02" w:rsidRPr="0011400F" w:rsidRDefault="00C35A02" w:rsidP="003D5C56">
      <w:pPr>
        <w:jc w:val="left"/>
        <w:rPr>
          <w:rFonts w:ascii="Times New Roman" w:hAnsi="Times New Roman"/>
          <w:b/>
          <w:bCs/>
          <w:sz w:val="18"/>
          <w:szCs w:val="18"/>
        </w:rPr>
      </w:pPr>
      <w:r w:rsidRPr="0011400F">
        <w:rPr>
          <w:rFonts w:ascii="Times New Roman" w:hAnsi="Times New Roman"/>
          <w:b/>
          <w:bCs/>
          <w:sz w:val="18"/>
          <w:szCs w:val="18"/>
        </w:rPr>
        <w:t>Next Council Meeting will be August 12, 2024.</w:t>
      </w:r>
    </w:p>
    <w:p w14:paraId="07FB5971" w14:textId="169B7FFC" w:rsidR="00511F81" w:rsidRPr="0011400F" w:rsidRDefault="003A25A4" w:rsidP="001317C2">
      <w:pPr>
        <w:jc w:val="left"/>
        <w:rPr>
          <w:rFonts w:ascii="Times New Roman" w:eastAsiaTheme="minorHAnsi" w:hAnsi="Times New Roman"/>
          <w:sz w:val="18"/>
          <w:szCs w:val="18"/>
        </w:rPr>
      </w:pPr>
      <w:r w:rsidRPr="0011400F">
        <w:rPr>
          <w:rFonts w:ascii="Times New Roman" w:hAnsi="Times New Roman"/>
          <w:bCs/>
          <w:sz w:val="18"/>
          <w:szCs w:val="18"/>
        </w:rPr>
        <w:t xml:space="preserve">PUBLIC COMMENT – </w:t>
      </w:r>
      <w:r w:rsidRPr="0011400F">
        <w:rPr>
          <w:rFonts w:ascii="Times New Roman" w:hAnsi="Times New Roman"/>
          <w:bCs/>
          <w:sz w:val="18"/>
          <w:szCs w:val="18"/>
          <w:highlight w:val="yellow"/>
        </w:rPr>
        <w:t>WHEN RECOGNIZED, ANNOUNCE YOUR NAME</w:t>
      </w:r>
    </w:p>
    <w:sectPr w:rsidR="00511F81" w:rsidRPr="0011400F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21AE6"/>
    <w:rsid w:val="00027315"/>
    <w:rsid w:val="00041959"/>
    <w:rsid w:val="00073CBF"/>
    <w:rsid w:val="00082C03"/>
    <w:rsid w:val="000A440B"/>
    <w:rsid w:val="000A79C2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317C2"/>
    <w:rsid w:val="00133F5C"/>
    <w:rsid w:val="00173D84"/>
    <w:rsid w:val="001752D7"/>
    <w:rsid w:val="00186FE6"/>
    <w:rsid w:val="00187F41"/>
    <w:rsid w:val="001A2A14"/>
    <w:rsid w:val="001B3846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30DE"/>
    <w:rsid w:val="002D629A"/>
    <w:rsid w:val="002F0CE1"/>
    <w:rsid w:val="002F2293"/>
    <w:rsid w:val="002F5017"/>
    <w:rsid w:val="00325FA7"/>
    <w:rsid w:val="0035555F"/>
    <w:rsid w:val="00370079"/>
    <w:rsid w:val="003709C9"/>
    <w:rsid w:val="003A25A4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72A1E"/>
    <w:rsid w:val="00490A76"/>
    <w:rsid w:val="004972E2"/>
    <w:rsid w:val="004A0A09"/>
    <w:rsid w:val="004A3A7B"/>
    <w:rsid w:val="004A640E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E3DDB"/>
    <w:rsid w:val="005E455F"/>
    <w:rsid w:val="005F1996"/>
    <w:rsid w:val="005F32B5"/>
    <w:rsid w:val="005F6FD6"/>
    <w:rsid w:val="006124BE"/>
    <w:rsid w:val="006327B2"/>
    <w:rsid w:val="00635D22"/>
    <w:rsid w:val="00646DAF"/>
    <w:rsid w:val="00646F2C"/>
    <w:rsid w:val="00656AE4"/>
    <w:rsid w:val="00663D92"/>
    <w:rsid w:val="006728A3"/>
    <w:rsid w:val="0068031E"/>
    <w:rsid w:val="006B4ADD"/>
    <w:rsid w:val="006C485A"/>
    <w:rsid w:val="006F69D6"/>
    <w:rsid w:val="0070280F"/>
    <w:rsid w:val="007114D6"/>
    <w:rsid w:val="007254AB"/>
    <w:rsid w:val="00741E53"/>
    <w:rsid w:val="00764D90"/>
    <w:rsid w:val="00777C24"/>
    <w:rsid w:val="00785D64"/>
    <w:rsid w:val="007B6ACE"/>
    <w:rsid w:val="007D22E3"/>
    <w:rsid w:val="007E4584"/>
    <w:rsid w:val="007F6C61"/>
    <w:rsid w:val="007F7877"/>
    <w:rsid w:val="008002F1"/>
    <w:rsid w:val="0080206B"/>
    <w:rsid w:val="0085499C"/>
    <w:rsid w:val="0086797C"/>
    <w:rsid w:val="008712A4"/>
    <w:rsid w:val="008775EB"/>
    <w:rsid w:val="008906DB"/>
    <w:rsid w:val="008A65B6"/>
    <w:rsid w:val="008B10C9"/>
    <w:rsid w:val="008B1DFC"/>
    <w:rsid w:val="008D31F6"/>
    <w:rsid w:val="008D791F"/>
    <w:rsid w:val="008E139C"/>
    <w:rsid w:val="008E5C65"/>
    <w:rsid w:val="00954800"/>
    <w:rsid w:val="0099461B"/>
    <w:rsid w:val="009B070F"/>
    <w:rsid w:val="009B4F55"/>
    <w:rsid w:val="009C4C0B"/>
    <w:rsid w:val="009C7919"/>
    <w:rsid w:val="009D4BC2"/>
    <w:rsid w:val="009E4341"/>
    <w:rsid w:val="009E4786"/>
    <w:rsid w:val="009F7A2F"/>
    <w:rsid w:val="00A215BC"/>
    <w:rsid w:val="00A26281"/>
    <w:rsid w:val="00A51C92"/>
    <w:rsid w:val="00A51F0E"/>
    <w:rsid w:val="00A66B63"/>
    <w:rsid w:val="00A71619"/>
    <w:rsid w:val="00AB0B98"/>
    <w:rsid w:val="00AB5602"/>
    <w:rsid w:val="00AC09C2"/>
    <w:rsid w:val="00AC116C"/>
    <w:rsid w:val="00AC30EA"/>
    <w:rsid w:val="00AC5DBA"/>
    <w:rsid w:val="00AD56B3"/>
    <w:rsid w:val="00AD7E24"/>
    <w:rsid w:val="00AF7498"/>
    <w:rsid w:val="00B1438B"/>
    <w:rsid w:val="00B268F6"/>
    <w:rsid w:val="00B27F4A"/>
    <w:rsid w:val="00B35B87"/>
    <w:rsid w:val="00B5405B"/>
    <w:rsid w:val="00B76253"/>
    <w:rsid w:val="00B85BA9"/>
    <w:rsid w:val="00B85C2F"/>
    <w:rsid w:val="00B9696E"/>
    <w:rsid w:val="00BD22C2"/>
    <w:rsid w:val="00BE47E3"/>
    <w:rsid w:val="00BF0A8F"/>
    <w:rsid w:val="00C01E02"/>
    <w:rsid w:val="00C35A02"/>
    <w:rsid w:val="00C62E87"/>
    <w:rsid w:val="00C66CB7"/>
    <w:rsid w:val="00C93D00"/>
    <w:rsid w:val="00CB1662"/>
    <w:rsid w:val="00CB204C"/>
    <w:rsid w:val="00CC05DC"/>
    <w:rsid w:val="00CC52C2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B6EAB"/>
    <w:rsid w:val="00ED1B6D"/>
    <w:rsid w:val="00ED4F09"/>
    <w:rsid w:val="00EE6F81"/>
    <w:rsid w:val="00EF150A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34B1"/>
    <w:rsid w:val="00F94268"/>
    <w:rsid w:val="00FC00A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85</cp:revision>
  <cp:lastPrinted>2024-07-19T15:14:00Z</cp:lastPrinted>
  <dcterms:created xsi:type="dcterms:W3CDTF">2023-05-18T17:03:00Z</dcterms:created>
  <dcterms:modified xsi:type="dcterms:W3CDTF">2024-07-19T15:39:00Z</dcterms:modified>
</cp:coreProperties>
</file>